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96D8D" w14:textId="77777777" w:rsidR="0083369C" w:rsidRDefault="0083369C" w:rsidP="006824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2A9BE6" w14:textId="70FA123E" w:rsidR="006824DD" w:rsidRPr="001A2D78" w:rsidRDefault="001A2D78" w:rsidP="006824DD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1A2D78">
        <w:rPr>
          <w:rFonts w:ascii="Times New Roman" w:hAnsi="Times New Roman" w:cs="Times New Roman"/>
          <w:b/>
          <w:sz w:val="24"/>
          <w:szCs w:val="24"/>
          <w:lang w:val="en-GB"/>
        </w:rPr>
        <w:t>Appendix No.5</w:t>
      </w:r>
    </w:p>
    <w:p w14:paraId="5E5870BD" w14:textId="77777777" w:rsidR="001D101D" w:rsidRPr="001D101D" w:rsidRDefault="001A2D78" w:rsidP="001D101D">
      <w:pPr>
        <w:jc w:val="center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</w:pPr>
      <w:r w:rsidRPr="001A2D78">
        <w:rPr>
          <w:rStyle w:val="Pogrubienie"/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 xml:space="preserve">Foreign language grade converter </w:t>
      </w:r>
      <w:r>
        <w:rPr>
          <w:rStyle w:val="Pogrubienie"/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 xml:space="preserve">as part of </w:t>
      </w:r>
      <w:r w:rsidRPr="001A2D78">
        <w:rPr>
          <w:rStyle w:val="Pogrubienie"/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 xml:space="preserve">the rules of long-term mobility under Erasmus+ programme for Lodz University of Technology students </w:t>
      </w:r>
      <w:r w:rsidR="00915127">
        <w:rPr>
          <w:rStyle w:val="Pogrubienie"/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>pursuing</w:t>
      </w:r>
      <w:r w:rsidRPr="001A2D78">
        <w:rPr>
          <w:rStyle w:val="Pogrubienie"/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 xml:space="preserve"> studies abroad </w:t>
      </w:r>
      <w:r w:rsidR="001D101D" w:rsidRPr="001D101D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>in EU countries and third countries associated and non-associated with the programme from regions 1-14 under the Erasmus+ KA131-HED 2024 programme</w:t>
      </w:r>
    </w:p>
    <w:p w14:paraId="327CF122" w14:textId="01E9E44C" w:rsidR="004D2E6B" w:rsidRPr="001A2D78" w:rsidRDefault="004D2E6B" w:rsidP="001D101D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tbl>
      <w:tblPr>
        <w:tblStyle w:val="Tabela-Siatka"/>
        <w:tblW w:w="9297" w:type="dxa"/>
        <w:tblLook w:val="04A0" w:firstRow="1" w:lastRow="0" w:firstColumn="1" w:lastColumn="0" w:noHBand="0" w:noVBand="1"/>
      </w:tblPr>
      <w:tblGrid>
        <w:gridCol w:w="1549"/>
        <w:gridCol w:w="1549"/>
        <w:gridCol w:w="1549"/>
        <w:gridCol w:w="1550"/>
        <w:gridCol w:w="1550"/>
        <w:gridCol w:w="1550"/>
      </w:tblGrid>
      <w:tr w:rsidR="00AE200D" w:rsidRPr="001A2D78" w14:paraId="3191C89D" w14:textId="77777777" w:rsidTr="00AE200D">
        <w:trPr>
          <w:trHeight w:val="492"/>
        </w:trPr>
        <w:tc>
          <w:tcPr>
            <w:tcW w:w="1549" w:type="dxa"/>
            <w:tcBorders>
              <w:tl2br w:val="single" w:sz="4" w:space="0" w:color="auto"/>
            </w:tcBorders>
          </w:tcPr>
          <w:p w14:paraId="7E3B6483" w14:textId="53367B87" w:rsidR="00AE200D" w:rsidRPr="001A2D78" w:rsidRDefault="001A2D78" w:rsidP="00AE200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Level</w:t>
            </w:r>
          </w:p>
          <w:p w14:paraId="478BFA83" w14:textId="33EE5932" w:rsidR="00AE200D" w:rsidRPr="001A2D78" w:rsidRDefault="001A2D78" w:rsidP="00AE200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Grade</w:t>
            </w:r>
          </w:p>
        </w:tc>
        <w:tc>
          <w:tcPr>
            <w:tcW w:w="1549" w:type="dxa"/>
            <w:vAlign w:val="center"/>
          </w:tcPr>
          <w:p w14:paraId="6016566B" w14:textId="77777777" w:rsidR="00AE200D" w:rsidRPr="001A2D78" w:rsidRDefault="00AE200D" w:rsidP="00AE20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A2D7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B1</w:t>
            </w:r>
          </w:p>
        </w:tc>
        <w:tc>
          <w:tcPr>
            <w:tcW w:w="1549" w:type="dxa"/>
            <w:vAlign w:val="center"/>
          </w:tcPr>
          <w:p w14:paraId="53FE371D" w14:textId="77777777" w:rsidR="00AE200D" w:rsidRPr="001A2D78" w:rsidRDefault="00AE200D" w:rsidP="00AE20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A2D7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B2 (+2)</w:t>
            </w:r>
          </w:p>
        </w:tc>
        <w:tc>
          <w:tcPr>
            <w:tcW w:w="1550" w:type="dxa"/>
            <w:vAlign w:val="center"/>
          </w:tcPr>
          <w:p w14:paraId="5A95311F" w14:textId="77777777" w:rsidR="00AE200D" w:rsidRPr="001A2D78" w:rsidRDefault="00AE200D" w:rsidP="00AE20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A2D7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B2+ (+3)</w:t>
            </w:r>
          </w:p>
        </w:tc>
        <w:tc>
          <w:tcPr>
            <w:tcW w:w="1550" w:type="dxa"/>
            <w:vAlign w:val="center"/>
          </w:tcPr>
          <w:p w14:paraId="288A4715" w14:textId="77777777" w:rsidR="00AE200D" w:rsidRPr="001A2D78" w:rsidRDefault="00AE200D" w:rsidP="00AE20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A2D7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C1 (+4)</w:t>
            </w:r>
          </w:p>
        </w:tc>
        <w:tc>
          <w:tcPr>
            <w:tcW w:w="1550" w:type="dxa"/>
            <w:vAlign w:val="center"/>
          </w:tcPr>
          <w:p w14:paraId="5BD5BBC8" w14:textId="77777777" w:rsidR="00AE200D" w:rsidRPr="001A2D78" w:rsidRDefault="00AE200D" w:rsidP="00AE20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A2D7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C2 (+6)</w:t>
            </w:r>
          </w:p>
        </w:tc>
      </w:tr>
      <w:tr w:rsidR="00AE200D" w:rsidRPr="001A2D78" w14:paraId="56EC6984" w14:textId="77777777" w:rsidTr="00AE200D">
        <w:trPr>
          <w:trHeight w:val="234"/>
        </w:trPr>
        <w:tc>
          <w:tcPr>
            <w:tcW w:w="1549" w:type="dxa"/>
            <w:vAlign w:val="center"/>
          </w:tcPr>
          <w:p w14:paraId="40CA0A86" w14:textId="19B0642E" w:rsidR="00AE200D" w:rsidRPr="001A2D78" w:rsidRDefault="001A2D78" w:rsidP="00AE20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3.</w:t>
            </w:r>
            <w:r w:rsidR="00AE200D" w:rsidRPr="001A2D7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1549" w:type="dxa"/>
            <w:vAlign w:val="center"/>
          </w:tcPr>
          <w:p w14:paraId="22028834" w14:textId="77777777" w:rsidR="00AE200D" w:rsidRPr="001A2D78" w:rsidRDefault="00AE200D" w:rsidP="00AE20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A2D7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1549" w:type="dxa"/>
            <w:vAlign w:val="center"/>
          </w:tcPr>
          <w:p w14:paraId="562FFE58" w14:textId="77777777" w:rsidR="00AE200D" w:rsidRPr="001A2D78" w:rsidRDefault="00AE200D" w:rsidP="00AE20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A2D7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1550" w:type="dxa"/>
            <w:vAlign w:val="center"/>
          </w:tcPr>
          <w:p w14:paraId="0A3D4C71" w14:textId="77777777" w:rsidR="00AE200D" w:rsidRPr="001A2D78" w:rsidRDefault="00AE200D" w:rsidP="00AE20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A2D7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1550" w:type="dxa"/>
            <w:vAlign w:val="center"/>
          </w:tcPr>
          <w:p w14:paraId="6CAA2FB0" w14:textId="77777777" w:rsidR="00AE200D" w:rsidRPr="001A2D78" w:rsidRDefault="00AE200D" w:rsidP="00AE20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A2D7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1550" w:type="dxa"/>
            <w:vAlign w:val="center"/>
          </w:tcPr>
          <w:p w14:paraId="57F46C52" w14:textId="77777777" w:rsidR="00AE200D" w:rsidRPr="001A2D78" w:rsidRDefault="00AE200D" w:rsidP="00AE20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A2D7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9</w:t>
            </w:r>
          </w:p>
        </w:tc>
      </w:tr>
      <w:tr w:rsidR="00AE200D" w:rsidRPr="001A2D78" w14:paraId="3A719E34" w14:textId="77777777" w:rsidTr="001A2D78">
        <w:trPr>
          <w:trHeight w:val="250"/>
        </w:trPr>
        <w:tc>
          <w:tcPr>
            <w:tcW w:w="1549" w:type="dxa"/>
            <w:vAlign w:val="center"/>
          </w:tcPr>
          <w:p w14:paraId="4698E417" w14:textId="0DF82CC8" w:rsidR="00AE200D" w:rsidRPr="001A2D78" w:rsidRDefault="001A2D78" w:rsidP="00AE20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3.</w:t>
            </w:r>
            <w:r w:rsidR="00AE200D" w:rsidRPr="001A2D7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1549" w:type="dxa"/>
            <w:vAlign w:val="center"/>
          </w:tcPr>
          <w:p w14:paraId="727318D9" w14:textId="1F94D48B" w:rsidR="00AE200D" w:rsidRPr="001A2D78" w:rsidRDefault="001A2D78" w:rsidP="00AE20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3.</w:t>
            </w:r>
            <w:r w:rsidR="00AE200D" w:rsidRPr="001A2D7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1549" w:type="dxa"/>
            <w:vAlign w:val="center"/>
          </w:tcPr>
          <w:p w14:paraId="448D3C83" w14:textId="30C90AD2" w:rsidR="00AE200D" w:rsidRPr="001A2D78" w:rsidRDefault="001A2D78" w:rsidP="00AE20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5.</w:t>
            </w:r>
            <w:r w:rsidR="00AE200D" w:rsidRPr="001A2D7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1550" w:type="dxa"/>
            <w:vAlign w:val="center"/>
          </w:tcPr>
          <w:p w14:paraId="795734D8" w14:textId="590D5386" w:rsidR="00AE200D" w:rsidRPr="001A2D78" w:rsidRDefault="001A2D78" w:rsidP="00AE20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6.</w:t>
            </w:r>
            <w:r w:rsidR="00AE200D" w:rsidRPr="001A2D7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1550" w:type="dxa"/>
            <w:vAlign w:val="center"/>
          </w:tcPr>
          <w:p w14:paraId="219338B5" w14:textId="286482D9" w:rsidR="00AE200D" w:rsidRPr="001A2D78" w:rsidRDefault="001A2D78" w:rsidP="00AE20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7.</w:t>
            </w:r>
            <w:r w:rsidR="00AE200D" w:rsidRPr="001A2D7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1550" w:type="dxa"/>
            <w:vAlign w:val="center"/>
          </w:tcPr>
          <w:p w14:paraId="27F34382" w14:textId="07A16E72" w:rsidR="00AE200D" w:rsidRPr="001A2D78" w:rsidRDefault="001A2D78" w:rsidP="00AE20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9.</w:t>
            </w:r>
            <w:r w:rsidR="00AE200D" w:rsidRPr="001A2D7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</w:t>
            </w:r>
          </w:p>
        </w:tc>
      </w:tr>
      <w:tr w:rsidR="00AE200D" w:rsidRPr="001A2D78" w14:paraId="3C8B72E6" w14:textId="77777777" w:rsidTr="00AE200D">
        <w:trPr>
          <w:trHeight w:val="234"/>
        </w:trPr>
        <w:tc>
          <w:tcPr>
            <w:tcW w:w="1549" w:type="dxa"/>
            <w:vAlign w:val="center"/>
          </w:tcPr>
          <w:p w14:paraId="33CF11C6" w14:textId="5A6E069C" w:rsidR="00AE200D" w:rsidRPr="001A2D78" w:rsidRDefault="001A2D78" w:rsidP="00AE20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4.</w:t>
            </w:r>
            <w:r w:rsidR="00AE200D" w:rsidRPr="001A2D7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1549" w:type="dxa"/>
            <w:vAlign w:val="center"/>
          </w:tcPr>
          <w:p w14:paraId="29E9AD73" w14:textId="77777777" w:rsidR="00AE200D" w:rsidRPr="001A2D78" w:rsidRDefault="00AE200D" w:rsidP="00AE20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A2D7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1549" w:type="dxa"/>
            <w:vAlign w:val="center"/>
          </w:tcPr>
          <w:p w14:paraId="04AFEA6D" w14:textId="77777777" w:rsidR="00AE200D" w:rsidRPr="001A2D78" w:rsidRDefault="00AE200D" w:rsidP="00AE20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A2D7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1550" w:type="dxa"/>
            <w:vAlign w:val="center"/>
          </w:tcPr>
          <w:p w14:paraId="6BC0FC4F" w14:textId="77777777" w:rsidR="00AE200D" w:rsidRPr="001A2D78" w:rsidRDefault="00AE200D" w:rsidP="00AE20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A2D7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1550" w:type="dxa"/>
            <w:vAlign w:val="center"/>
          </w:tcPr>
          <w:p w14:paraId="659C630D" w14:textId="77777777" w:rsidR="00AE200D" w:rsidRPr="001A2D78" w:rsidRDefault="00AE200D" w:rsidP="00AE20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A2D7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1550" w:type="dxa"/>
            <w:vAlign w:val="center"/>
          </w:tcPr>
          <w:p w14:paraId="3B90C968" w14:textId="77777777" w:rsidR="00AE200D" w:rsidRPr="001A2D78" w:rsidRDefault="00AE200D" w:rsidP="00AE20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A2D7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10</w:t>
            </w:r>
          </w:p>
        </w:tc>
      </w:tr>
      <w:tr w:rsidR="00AE200D" w:rsidRPr="001A2D78" w14:paraId="6275465E" w14:textId="77777777" w:rsidTr="00AE200D">
        <w:trPr>
          <w:trHeight w:val="234"/>
        </w:trPr>
        <w:tc>
          <w:tcPr>
            <w:tcW w:w="1549" w:type="dxa"/>
            <w:vAlign w:val="center"/>
          </w:tcPr>
          <w:p w14:paraId="4CC3AC68" w14:textId="5331B4DE" w:rsidR="00AE200D" w:rsidRPr="001A2D78" w:rsidRDefault="001A2D78" w:rsidP="00AE20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4.</w:t>
            </w:r>
            <w:r w:rsidR="00AE200D" w:rsidRPr="001A2D7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1549" w:type="dxa"/>
            <w:vAlign w:val="center"/>
          </w:tcPr>
          <w:p w14:paraId="09B9FD3B" w14:textId="496999E3" w:rsidR="00AE200D" w:rsidRPr="001A2D78" w:rsidRDefault="001A2D78" w:rsidP="00AE20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4.</w:t>
            </w:r>
            <w:r w:rsidR="00AE200D" w:rsidRPr="001A2D7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1549" w:type="dxa"/>
            <w:vAlign w:val="center"/>
          </w:tcPr>
          <w:p w14:paraId="3F34860B" w14:textId="3BA70949" w:rsidR="00AE200D" w:rsidRPr="001A2D78" w:rsidRDefault="001A2D78" w:rsidP="00AE20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6.</w:t>
            </w:r>
            <w:r w:rsidR="00AE200D" w:rsidRPr="001A2D7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1550" w:type="dxa"/>
            <w:vAlign w:val="center"/>
          </w:tcPr>
          <w:p w14:paraId="5D072405" w14:textId="0B083FE2" w:rsidR="00AE200D" w:rsidRPr="001A2D78" w:rsidRDefault="001A2D78" w:rsidP="00AE20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7.</w:t>
            </w:r>
            <w:r w:rsidR="00AE200D" w:rsidRPr="001A2D7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1550" w:type="dxa"/>
            <w:vAlign w:val="center"/>
          </w:tcPr>
          <w:p w14:paraId="75FDAD5A" w14:textId="1F011597" w:rsidR="00AE200D" w:rsidRPr="001A2D78" w:rsidRDefault="001A2D78" w:rsidP="00AE20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8.</w:t>
            </w:r>
            <w:r w:rsidR="00AE200D" w:rsidRPr="001A2D7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1550" w:type="dxa"/>
            <w:vAlign w:val="center"/>
          </w:tcPr>
          <w:p w14:paraId="1FF05839" w14:textId="2174A22C" w:rsidR="00AE200D" w:rsidRPr="001A2D78" w:rsidRDefault="001A2D78" w:rsidP="00AE20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10.</w:t>
            </w:r>
            <w:r w:rsidR="00AE200D" w:rsidRPr="001A2D7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</w:t>
            </w:r>
          </w:p>
        </w:tc>
      </w:tr>
      <w:tr w:rsidR="00AE200D" w:rsidRPr="001A2D78" w14:paraId="7B4671B0" w14:textId="77777777" w:rsidTr="001A2D78">
        <w:trPr>
          <w:trHeight w:val="208"/>
        </w:trPr>
        <w:tc>
          <w:tcPr>
            <w:tcW w:w="1549" w:type="dxa"/>
            <w:vAlign w:val="center"/>
          </w:tcPr>
          <w:p w14:paraId="48195ED0" w14:textId="25442FCE" w:rsidR="00AE200D" w:rsidRPr="001A2D78" w:rsidRDefault="001A2D78" w:rsidP="00AE20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5.</w:t>
            </w:r>
            <w:r w:rsidR="00AE200D" w:rsidRPr="001A2D7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1549" w:type="dxa"/>
            <w:vAlign w:val="center"/>
          </w:tcPr>
          <w:p w14:paraId="1057232A" w14:textId="77777777" w:rsidR="00AE200D" w:rsidRPr="001A2D78" w:rsidRDefault="00AE200D" w:rsidP="00AE20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A2D7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1549" w:type="dxa"/>
            <w:vAlign w:val="center"/>
          </w:tcPr>
          <w:p w14:paraId="79ECAE50" w14:textId="77777777" w:rsidR="00AE200D" w:rsidRPr="001A2D78" w:rsidRDefault="00AE200D" w:rsidP="00AE20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A2D7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1550" w:type="dxa"/>
            <w:vAlign w:val="center"/>
          </w:tcPr>
          <w:p w14:paraId="07E82BC7" w14:textId="77777777" w:rsidR="00AE200D" w:rsidRPr="001A2D78" w:rsidRDefault="00AE200D" w:rsidP="00AE20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A2D7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1550" w:type="dxa"/>
            <w:vAlign w:val="center"/>
          </w:tcPr>
          <w:p w14:paraId="70E41661" w14:textId="77777777" w:rsidR="00AE200D" w:rsidRPr="001A2D78" w:rsidRDefault="00AE200D" w:rsidP="00AE20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A2D7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9</w:t>
            </w:r>
          </w:p>
        </w:tc>
        <w:tc>
          <w:tcPr>
            <w:tcW w:w="1550" w:type="dxa"/>
            <w:vAlign w:val="center"/>
          </w:tcPr>
          <w:p w14:paraId="793B8411" w14:textId="77777777" w:rsidR="00AE200D" w:rsidRPr="001A2D78" w:rsidRDefault="00AE200D" w:rsidP="00AE20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A2D7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11</w:t>
            </w:r>
          </w:p>
        </w:tc>
      </w:tr>
    </w:tbl>
    <w:p w14:paraId="58847455" w14:textId="77777777" w:rsidR="00FD3791" w:rsidRPr="001A2D78" w:rsidRDefault="00FD3791" w:rsidP="003523B1">
      <w:pPr>
        <w:rPr>
          <w:rFonts w:ascii="Times New Roman" w:hAnsi="Times New Roman" w:cs="Times New Roman"/>
          <w:sz w:val="20"/>
          <w:szCs w:val="20"/>
          <w:lang w:val="en-GB"/>
        </w:rPr>
      </w:pPr>
    </w:p>
    <w:sectPr w:rsidR="00FD3791" w:rsidRPr="001A2D78" w:rsidSect="008F753A">
      <w:headerReference w:type="default" r:id="rId7"/>
      <w:pgSz w:w="11906" w:h="16838"/>
      <w:pgMar w:top="1417" w:right="1417" w:bottom="1417" w:left="1417" w:header="85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C792F" w14:textId="77777777" w:rsidR="00D41618" w:rsidRDefault="00D41618" w:rsidP="004B321B">
      <w:pPr>
        <w:spacing w:after="0" w:line="240" w:lineRule="auto"/>
      </w:pPr>
      <w:r>
        <w:separator/>
      </w:r>
    </w:p>
  </w:endnote>
  <w:endnote w:type="continuationSeparator" w:id="0">
    <w:p w14:paraId="67E0C953" w14:textId="77777777" w:rsidR="00D41618" w:rsidRDefault="00D41618" w:rsidP="004B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D27CA" w14:textId="77777777" w:rsidR="00D41618" w:rsidRDefault="00D41618" w:rsidP="004B321B">
      <w:pPr>
        <w:spacing w:after="0" w:line="240" w:lineRule="auto"/>
      </w:pPr>
      <w:r>
        <w:separator/>
      </w:r>
    </w:p>
  </w:footnote>
  <w:footnote w:type="continuationSeparator" w:id="0">
    <w:p w14:paraId="76D49142" w14:textId="77777777" w:rsidR="00D41618" w:rsidRDefault="00D41618" w:rsidP="004B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41327" w14:textId="6FDACABF" w:rsidR="004B321B" w:rsidRPr="004C1D38" w:rsidRDefault="008F753A" w:rsidP="004C1D38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59F3186" wp14:editId="34570BBE">
          <wp:simplePos x="0" y="0"/>
          <wp:positionH relativeFrom="column">
            <wp:posOffset>3024505</wp:posOffset>
          </wp:positionH>
          <wp:positionV relativeFrom="paragraph">
            <wp:posOffset>-176530</wp:posOffset>
          </wp:positionV>
          <wp:extent cx="2448000" cy="511200"/>
          <wp:effectExtent l="0" t="0" r="0" b="3175"/>
          <wp:wrapNone/>
          <wp:docPr id="1844838776" name="Obraz 1844838776" descr="Obraz zawierający tekst, Czcionka, symbol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Obraz 12" descr="Obraz zawierający tekst, Czcionka, symbol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8000" cy="5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1D38">
      <w:t xml:space="preserve">               </w:t>
    </w:r>
    <w:r w:rsidRPr="00FB0108">
      <w:rPr>
        <w:noProof/>
      </w:rPr>
      <w:drawing>
        <wp:anchor distT="0" distB="0" distL="114300" distR="114300" simplePos="0" relativeHeight="251659264" behindDoc="0" locked="0" layoutInCell="1" allowOverlap="1" wp14:anchorId="1373FBDB" wp14:editId="37A0F155">
          <wp:simplePos x="0" y="0"/>
          <wp:positionH relativeFrom="column">
            <wp:posOffset>0</wp:posOffset>
          </wp:positionH>
          <wp:positionV relativeFrom="paragraph">
            <wp:posOffset>-245110</wp:posOffset>
          </wp:positionV>
          <wp:extent cx="2152800" cy="763200"/>
          <wp:effectExtent l="0" t="0" r="0" b="0"/>
          <wp:wrapNone/>
          <wp:docPr id="144061395" name="Obraz 144061395" descr="Logo Lodz University of Technolog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l" descr="Logo Lodz University of Technolog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800" cy="76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1D38"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74737F"/>
    <w:multiLevelType w:val="hybridMultilevel"/>
    <w:tmpl w:val="3D3C7CCE"/>
    <w:lvl w:ilvl="0" w:tplc="676E6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5061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0D2"/>
    <w:rsid w:val="00043CFE"/>
    <w:rsid w:val="0004776F"/>
    <w:rsid w:val="000640D2"/>
    <w:rsid w:val="00082CE9"/>
    <w:rsid w:val="0010031F"/>
    <w:rsid w:val="00101C46"/>
    <w:rsid w:val="00107C98"/>
    <w:rsid w:val="00155E9E"/>
    <w:rsid w:val="00172A3E"/>
    <w:rsid w:val="001A2D78"/>
    <w:rsid w:val="001D101D"/>
    <w:rsid w:val="001E2901"/>
    <w:rsid w:val="001E63FF"/>
    <w:rsid w:val="001E643C"/>
    <w:rsid w:val="00276A95"/>
    <w:rsid w:val="002C5325"/>
    <w:rsid w:val="002E20A1"/>
    <w:rsid w:val="003243E1"/>
    <w:rsid w:val="00346D71"/>
    <w:rsid w:val="003523B1"/>
    <w:rsid w:val="00393B42"/>
    <w:rsid w:val="003A7D68"/>
    <w:rsid w:val="003B4200"/>
    <w:rsid w:val="00437B9D"/>
    <w:rsid w:val="00442BCB"/>
    <w:rsid w:val="00494550"/>
    <w:rsid w:val="004B321B"/>
    <w:rsid w:val="004C1D38"/>
    <w:rsid w:val="004D2E6B"/>
    <w:rsid w:val="00516386"/>
    <w:rsid w:val="005169CC"/>
    <w:rsid w:val="00535130"/>
    <w:rsid w:val="00542628"/>
    <w:rsid w:val="005528C9"/>
    <w:rsid w:val="00571667"/>
    <w:rsid w:val="005857BB"/>
    <w:rsid w:val="00592A63"/>
    <w:rsid w:val="00596C68"/>
    <w:rsid w:val="005B5039"/>
    <w:rsid w:val="00653DA4"/>
    <w:rsid w:val="006544DE"/>
    <w:rsid w:val="006824DD"/>
    <w:rsid w:val="006B4D32"/>
    <w:rsid w:val="006E36F0"/>
    <w:rsid w:val="00720209"/>
    <w:rsid w:val="00742DD1"/>
    <w:rsid w:val="00747463"/>
    <w:rsid w:val="00774FEE"/>
    <w:rsid w:val="00782D00"/>
    <w:rsid w:val="007E2A7C"/>
    <w:rsid w:val="008305E9"/>
    <w:rsid w:val="0083369C"/>
    <w:rsid w:val="0083470C"/>
    <w:rsid w:val="00836154"/>
    <w:rsid w:val="008C57A4"/>
    <w:rsid w:val="008D26A1"/>
    <w:rsid w:val="008F753A"/>
    <w:rsid w:val="00915127"/>
    <w:rsid w:val="00933B58"/>
    <w:rsid w:val="00957991"/>
    <w:rsid w:val="009B31B6"/>
    <w:rsid w:val="00A4171F"/>
    <w:rsid w:val="00A44151"/>
    <w:rsid w:val="00A533F2"/>
    <w:rsid w:val="00AB6328"/>
    <w:rsid w:val="00AC4440"/>
    <w:rsid w:val="00AE200D"/>
    <w:rsid w:val="00AE4039"/>
    <w:rsid w:val="00B00742"/>
    <w:rsid w:val="00B123A9"/>
    <w:rsid w:val="00B42A86"/>
    <w:rsid w:val="00B5059A"/>
    <w:rsid w:val="00B87B77"/>
    <w:rsid w:val="00BC4744"/>
    <w:rsid w:val="00C225C9"/>
    <w:rsid w:val="00C469FD"/>
    <w:rsid w:val="00C9644A"/>
    <w:rsid w:val="00D0170A"/>
    <w:rsid w:val="00D41618"/>
    <w:rsid w:val="00D44F6D"/>
    <w:rsid w:val="00D82226"/>
    <w:rsid w:val="00D92B50"/>
    <w:rsid w:val="00DA1985"/>
    <w:rsid w:val="00DC4704"/>
    <w:rsid w:val="00E0726A"/>
    <w:rsid w:val="00E445B2"/>
    <w:rsid w:val="00E56B7E"/>
    <w:rsid w:val="00ED441A"/>
    <w:rsid w:val="00ED4DDE"/>
    <w:rsid w:val="00F121CF"/>
    <w:rsid w:val="00F2659B"/>
    <w:rsid w:val="00F5578B"/>
    <w:rsid w:val="00F87F7E"/>
    <w:rsid w:val="00FA5C1F"/>
    <w:rsid w:val="00FD2088"/>
    <w:rsid w:val="00FD3791"/>
    <w:rsid w:val="00FE5E69"/>
    <w:rsid w:val="00FE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5585FCF"/>
  <w15:docId w15:val="{36F606BB-94A7-4CF9-9238-23011C61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578B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082CE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4F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FE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B3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321B"/>
  </w:style>
  <w:style w:type="paragraph" w:styleId="Stopka">
    <w:name w:val="footer"/>
    <w:basedOn w:val="Normalny"/>
    <w:link w:val="StopkaZnak"/>
    <w:uiPriority w:val="99"/>
    <w:unhideWhenUsed/>
    <w:rsid w:val="004B3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21B"/>
  </w:style>
  <w:style w:type="table" w:styleId="Tabela-Siatka">
    <w:name w:val="Table Grid"/>
    <w:basedOn w:val="Standardowy"/>
    <w:uiPriority w:val="59"/>
    <w:rsid w:val="00D44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8C57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7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a-rek-3</dc:creator>
  <cp:lastModifiedBy>Mariola Józefowicz CWM</cp:lastModifiedBy>
  <cp:revision>2</cp:revision>
  <cp:lastPrinted>2020-02-12T09:52:00Z</cp:lastPrinted>
  <dcterms:created xsi:type="dcterms:W3CDTF">2025-07-01T10:02:00Z</dcterms:created>
  <dcterms:modified xsi:type="dcterms:W3CDTF">2025-07-01T10:02:00Z</dcterms:modified>
</cp:coreProperties>
</file>